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44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5F476A" w:rsidRPr="005F476A" w:rsidTr="00AE7AD2">
        <w:trPr>
          <w:trHeight w:val="1059"/>
        </w:trPr>
        <w:tc>
          <w:tcPr>
            <w:tcW w:w="1701" w:type="dxa"/>
          </w:tcPr>
          <w:p w:rsidR="005F476A" w:rsidRPr="005F476A" w:rsidRDefault="005F476A" w:rsidP="005F476A">
            <w:pPr>
              <w:jc w:val="center"/>
              <w:rPr>
                <w:rtl/>
              </w:rPr>
            </w:pPr>
            <w:r w:rsidRPr="005F476A">
              <w:rPr>
                <w:noProof/>
              </w:rPr>
              <w:drawing>
                <wp:inline distT="0" distB="0" distL="0" distR="0" wp14:anchorId="1A43E4B6" wp14:editId="39A9E0ED">
                  <wp:extent cx="733425" cy="733425"/>
                  <wp:effectExtent l="0" t="0" r="0" b="0"/>
                  <wp:docPr id="1" name="Picture 1" descr="Meyboduni-Logo-Colorful-fa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yboduni-Logo-Colorful-fa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F476A" w:rsidRPr="005F476A" w:rsidRDefault="003A2801" w:rsidP="005F476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  <w:lang w:bidi="fa-IR"/>
              </w:rPr>
              <w:t>کاربرگ</w:t>
            </w:r>
            <w:r w:rsidRPr="003A2801">
              <w:rPr>
                <w:rFonts w:cs="B Titr"/>
                <w:rtl/>
              </w:rPr>
              <w:t xml:space="preserve"> </w:t>
            </w:r>
            <w:r w:rsidRPr="003A2801">
              <w:rPr>
                <w:rFonts w:cs="B Titr" w:hint="cs"/>
                <w:rtl/>
              </w:rPr>
              <w:t>تشکيل</w:t>
            </w:r>
            <w:r w:rsidRPr="003A2801">
              <w:rPr>
                <w:rFonts w:cs="B Titr"/>
                <w:rtl/>
              </w:rPr>
              <w:t xml:space="preserve"> </w:t>
            </w:r>
            <w:r w:rsidRPr="003A2801">
              <w:rPr>
                <w:rFonts w:cs="B Titr" w:hint="cs"/>
                <w:rtl/>
              </w:rPr>
              <w:t>کلاس</w:t>
            </w:r>
            <w:r w:rsidRPr="003A2801">
              <w:rPr>
                <w:rFonts w:cs="B Titr"/>
                <w:rtl/>
              </w:rPr>
              <w:t xml:space="preserve"> </w:t>
            </w:r>
            <w:r w:rsidRPr="003A2801">
              <w:rPr>
                <w:rFonts w:cs="B Titr" w:hint="cs"/>
                <w:rtl/>
              </w:rPr>
              <w:t>جبراني</w:t>
            </w:r>
          </w:p>
        </w:tc>
      </w:tr>
      <w:tr w:rsidR="005F476A" w:rsidRPr="005F476A" w:rsidTr="00AE7AD2">
        <w:trPr>
          <w:trHeight w:val="5497"/>
        </w:trPr>
        <w:tc>
          <w:tcPr>
            <w:tcW w:w="10348" w:type="dxa"/>
            <w:gridSpan w:val="2"/>
            <w:vAlign w:val="center"/>
          </w:tcPr>
          <w:p w:rsidR="003A2801" w:rsidRPr="00AE7AD2" w:rsidRDefault="003A2801" w:rsidP="003A2801">
            <w:pPr>
              <w:rPr>
                <w:rFonts w:ascii="Times New Roman" w:eastAsia="Times New Roman" w:hAnsi="Times New Roman" w:cs="Mitra"/>
                <w:sz w:val="24"/>
                <w:szCs w:val="24"/>
              </w:rPr>
            </w:pP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سلام و احترام</w:t>
            </w:r>
            <w:r w:rsidRPr="00AE7AD2">
              <w:rPr>
                <w:rFonts w:ascii="Times New Roman" w:eastAsia="Times New Roman" w:hAnsi="Times New Roman" w:cs="Mitra" w:hint="cs"/>
                <w:sz w:val="24"/>
                <w:szCs w:val="24"/>
              </w:rPr>
              <w:t xml:space="preserve"> </w:t>
            </w:r>
          </w:p>
          <w:p w:rsidR="003A2801" w:rsidRPr="00AE7AD2" w:rsidRDefault="003A2801" w:rsidP="00860D61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نظر</w:t>
            </w:r>
            <w:r w:rsidRPr="00AE7AD2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6824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اينكه كلاس</w:t>
            </w:r>
            <w:r w:rsidR="006824B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 اينجانب .....................................</w:t>
            </w:r>
            <w:r w:rsidR="0010015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</w:t>
            </w:r>
            <w:r w:rsidR="00860D6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درتاريخ هاي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زير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تشكيل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نمي گردد</w:t>
            </w:r>
            <w:bookmarkStart w:id="0" w:name="_GoBack"/>
            <w:bookmarkEnd w:id="0"/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 نشده است.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 توجه به قوانين و مقررات آموزشي، جبراني آنها</w:t>
            </w:r>
            <w:r w:rsidRPr="00AE7AD2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7AD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اعلام مي‌گردد.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"/>
              <w:gridCol w:w="3660"/>
              <w:gridCol w:w="1446"/>
              <w:gridCol w:w="868"/>
              <w:gridCol w:w="10"/>
              <w:gridCol w:w="1375"/>
              <w:gridCol w:w="872"/>
              <w:gridCol w:w="988"/>
              <w:gridCol w:w="10"/>
            </w:tblGrid>
            <w:tr w:rsidR="003A2801" w:rsidRPr="00AE7AD2" w:rsidTr="00AE7AD2">
              <w:trPr>
                <w:gridBefore w:val="1"/>
                <w:wBefore w:w="10" w:type="dxa"/>
                <w:jc w:val="center"/>
              </w:trPr>
              <w:tc>
                <w:tcPr>
                  <w:tcW w:w="598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کلاس</w:t>
                  </w:r>
                  <w:r w:rsidRPr="00AE7AD2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های تشکیل نشده</w:t>
                  </w:r>
                </w:p>
              </w:tc>
              <w:tc>
                <w:tcPr>
                  <w:tcW w:w="324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کلاس</w:t>
                  </w:r>
                  <w:r w:rsidRPr="00AE7AD2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های جبرانی</w:t>
                  </w:r>
                  <w:r w:rsidR="00100151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A280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1446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ساعت</w:t>
                  </w: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872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ساعت</w:t>
                  </w: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AE7AD2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مکان</w:t>
                  </w:r>
                </w:p>
              </w:tc>
            </w:tr>
            <w:tr w:rsidR="003A280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A280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A280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0015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100151" w:rsidRPr="00AE7AD2" w:rsidRDefault="0010015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AE7AD2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A2801" w:rsidRPr="00AE7AD2" w:rsidTr="00AE7AD2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right w:val="single" w:sz="12" w:space="0" w:color="auto"/>
                  </w:tcBorders>
                </w:tcPr>
                <w:p w:rsidR="003A2801" w:rsidRPr="00AE7AD2" w:rsidRDefault="003A2801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AE7AD2" w:rsidRPr="00AE7AD2" w:rsidTr="00100151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4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AE7AD2" w:rsidRPr="00AE7AD2" w:rsidTr="00100151">
              <w:trPr>
                <w:gridAfter w:val="1"/>
                <w:wAfter w:w="10" w:type="dxa"/>
                <w:jc w:val="center"/>
              </w:trPr>
              <w:tc>
                <w:tcPr>
                  <w:tcW w:w="3670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E7AD2" w:rsidRPr="00AE7AD2" w:rsidRDefault="00AE7AD2" w:rsidP="00860D61">
                  <w:pPr>
                    <w:framePr w:hSpace="180" w:wrap="around" w:hAnchor="margin" w:xAlign="center" w:y="444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00151" w:rsidRPr="00100151" w:rsidRDefault="00100151" w:rsidP="0010015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*</w:t>
            </w:r>
            <w:r w:rsidRPr="00100151">
              <w:rPr>
                <w:rFonts w:cs="B Nazanin" w:hint="cs"/>
                <w:sz w:val="24"/>
                <w:szCs w:val="24"/>
                <w:rtl/>
              </w:rPr>
              <w:t>کلاس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00151">
              <w:rPr>
                <w:rFonts w:cs="B Nazanin" w:hint="cs"/>
                <w:sz w:val="24"/>
                <w:szCs w:val="24"/>
                <w:rtl/>
              </w:rPr>
              <w:t xml:space="preserve"> جبرانی حتی الامکان زمانی تعیین شود که همه دانشجویان بتوانند شرکت کنند. </w:t>
            </w:r>
          </w:p>
          <w:p w:rsidR="00100151" w:rsidRPr="00100151" w:rsidRDefault="00100151" w:rsidP="00100151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و تاریخ استاد درس                                                     تائید مدیر گروه                                                                تائید مدیر امور آموزشی</w:t>
            </w:r>
          </w:p>
        </w:tc>
      </w:tr>
    </w:tbl>
    <w:p w:rsidR="00F106C8" w:rsidRPr="005F476A" w:rsidRDefault="00F106C8" w:rsidP="003A2801">
      <w:pPr>
        <w:spacing w:before="240" w:after="100" w:afterAutospacing="1"/>
        <w:ind w:right="170"/>
        <w:rPr>
          <w:rFonts w:cs="B Titr"/>
          <w:b/>
          <w:bCs/>
        </w:rPr>
      </w:pPr>
    </w:p>
    <w:sectPr w:rsidR="00F106C8" w:rsidRPr="005F476A" w:rsidSect="003A2801">
      <w:pgSz w:w="11907" w:h="8392" w:orient="landscape" w:code="11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8"/>
    <w:rsid w:val="0001153F"/>
    <w:rsid w:val="00052CDC"/>
    <w:rsid w:val="0006169A"/>
    <w:rsid w:val="000D04AD"/>
    <w:rsid w:val="00100151"/>
    <w:rsid w:val="00154D0C"/>
    <w:rsid w:val="001559E0"/>
    <w:rsid w:val="0016799F"/>
    <w:rsid w:val="00182C33"/>
    <w:rsid w:val="001A797C"/>
    <w:rsid w:val="001C0954"/>
    <w:rsid w:val="001F6D9F"/>
    <w:rsid w:val="00221154"/>
    <w:rsid w:val="00235B29"/>
    <w:rsid w:val="00255A66"/>
    <w:rsid w:val="002659C1"/>
    <w:rsid w:val="003A2801"/>
    <w:rsid w:val="003A6024"/>
    <w:rsid w:val="003B6F79"/>
    <w:rsid w:val="003D3325"/>
    <w:rsid w:val="003F151E"/>
    <w:rsid w:val="003F314C"/>
    <w:rsid w:val="0046224E"/>
    <w:rsid w:val="004A59C7"/>
    <w:rsid w:val="004A6990"/>
    <w:rsid w:val="005F476A"/>
    <w:rsid w:val="005F79C9"/>
    <w:rsid w:val="00616853"/>
    <w:rsid w:val="006773C4"/>
    <w:rsid w:val="006824BF"/>
    <w:rsid w:val="00746CA0"/>
    <w:rsid w:val="00766317"/>
    <w:rsid w:val="007A6CD2"/>
    <w:rsid w:val="007E5FFB"/>
    <w:rsid w:val="00830C42"/>
    <w:rsid w:val="0084300A"/>
    <w:rsid w:val="00860D61"/>
    <w:rsid w:val="00914543"/>
    <w:rsid w:val="0092731D"/>
    <w:rsid w:val="00942ED7"/>
    <w:rsid w:val="00953DC6"/>
    <w:rsid w:val="0099127F"/>
    <w:rsid w:val="00A36DB4"/>
    <w:rsid w:val="00AE5E69"/>
    <w:rsid w:val="00AE7AD2"/>
    <w:rsid w:val="00B16F13"/>
    <w:rsid w:val="00B654ED"/>
    <w:rsid w:val="00BA07AB"/>
    <w:rsid w:val="00C442EA"/>
    <w:rsid w:val="00C449DF"/>
    <w:rsid w:val="00CC420D"/>
    <w:rsid w:val="00D171F1"/>
    <w:rsid w:val="00D32135"/>
    <w:rsid w:val="00D6626A"/>
    <w:rsid w:val="00E1437F"/>
    <w:rsid w:val="00E51DED"/>
    <w:rsid w:val="00E8577D"/>
    <w:rsid w:val="00EF6F06"/>
    <w:rsid w:val="00F00D62"/>
    <w:rsid w:val="00F106C8"/>
    <w:rsid w:val="00F23C81"/>
    <w:rsid w:val="00F95E46"/>
    <w:rsid w:val="00FC623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D8EF77F-05BF-4EDD-AFCB-A40BC5A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76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MEYBODUNI</dc:creator>
  <cp:keywords/>
  <dc:description/>
  <cp:lastModifiedBy>Mr.Mohamad Sadegh Abpeykar</cp:lastModifiedBy>
  <cp:revision>4</cp:revision>
  <cp:lastPrinted>2018-11-12T04:48:00Z</cp:lastPrinted>
  <dcterms:created xsi:type="dcterms:W3CDTF">2019-05-03T17:44:00Z</dcterms:created>
  <dcterms:modified xsi:type="dcterms:W3CDTF">2019-05-08T05:19:00Z</dcterms:modified>
</cp:coreProperties>
</file>